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EC22A3">
      <w:r>
        <w:rPr>
          <w:noProof/>
        </w:rPr>
        <w:drawing>
          <wp:inline distT="0" distB="0" distL="0" distR="0" wp14:anchorId="174D3E7B" wp14:editId="5D18C2A8">
            <wp:extent cx="5274310" cy="3678253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8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2A3"/>
    <w:rsid w:val="002C6818"/>
    <w:rsid w:val="00657E99"/>
    <w:rsid w:val="00C07817"/>
    <w:rsid w:val="00EC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7CFB617-4772-4ED4-809C-8B75DC5E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2023-11-13T11:28:00Z</dcterms:created>
  <dcterms:modified xsi:type="dcterms:W3CDTF">2023-11-13T11:28:00Z</dcterms:modified>
</cp:coreProperties>
</file>